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3587" w14:textId="77777777" w:rsidR="00D27FCA" w:rsidRPr="0028608A" w:rsidRDefault="00D27FCA" w:rsidP="00D27FCA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32"/>
          <w:szCs w:val="32"/>
        </w:rPr>
      </w:pPr>
      <w:r w:rsidRPr="0028608A">
        <w:rPr>
          <w:rFonts w:ascii="Times New Roman" w:hAnsi="Times New Roman"/>
          <w:b/>
          <w:color w:val="4F6228"/>
          <w:sz w:val="32"/>
          <w:szCs w:val="32"/>
        </w:rPr>
        <w:t>USNESENÍ</w:t>
      </w:r>
    </w:p>
    <w:p w14:paraId="6B9E6A56" w14:textId="0E706786" w:rsidR="00FA2492" w:rsidRPr="008D2614" w:rsidRDefault="009D0185" w:rsidP="008D261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4F6228"/>
          <w:sz w:val="28"/>
          <w:szCs w:val="28"/>
        </w:rPr>
      </w:pPr>
      <w:r>
        <w:rPr>
          <w:rFonts w:ascii="Times New Roman" w:hAnsi="Times New Roman"/>
          <w:b/>
          <w:color w:val="4F6228"/>
          <w:sz w:val="28"/>
          <w:szCs w:val="28"/>
        </w:rPr>
        <w:t>11</w:t>
      </w:r>
      <w:r w:rsidR="00081CDD">
        <w:rPr>
          <w:rFonts w:ascii="Times New Roman" w:hAnsi="Times New Roman"/>
          <w:b/>
          <w:color w:val="4F6228"/>
          <w:sz w:val="28"/>
          <w:szCs w:val="28"/>
        </w:rPr>
        <w:t>1</w:t>
      </w:r>
      <w:r w:rsidR="0028608A">
        <w:rPr>
          <w:rFonts w:ascii="Times New Roman" w:hAnsi="Times New Roman"/>
          <w:b/>
          <w:color w:val="4F6228"/>
          <w:sz w:val="28"/>
          <w:szCs w:val="28"/>
        </w:rPr>
        <w:t>. SPRÁVNÍ RADY</w:t>
      </w:r>
      <w:r w:rsidR="00FA2492">
        <w:rPr>
          <w:rFonts w:ascii="Times New Roman" w:hAnsi="Times New Roman"/>
          <w:b/>
          <w:color w:val="4F6228"/>
          <w:sz w:val="28"/>
          <w:szCs w:val="28"/>
        </w:rPr>
        <w:t xml:space="preserve"> MIKROREGIONU KRNOVSKO</w:t>
      </w:r>
    </w:p>
    <w:p w14:paraId="37624D78" w14:textId="77777777" w:rsidR="008633FC" w:rsidRPr="00DE05C2" w:rsidRDefault="008633FC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42C18B" w14:textId="3C34CF8B" w:rsidR="00FA2492" w:rsidRPr="00DE05C2" w:rsidRDefault="0059289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 xml:space="preserve">Datum konání: </w:t>
      </w:r>
      <w:r w:rsidR="00081CDD">
        <w:rPr>
          <w:rFonts w:ascii="Times New Roman" w:hAnsi="Times New Roman"/>
          <w:sz w:val="24"/>
          <w:szCs w:val="24"/>
        </w:rPr>
        <w:t>4</w:t>
      </w:r>
      <w:r w:rsidR="00230649">
        <w:rPr>
          <w:rFonts w:ascii="Times New Roman" w:hAnsi="Times New Roman"/>
          <w:sz w:val="24"/>
          <w:szCs w:val="24"/>
        </w:rPr>
        <w:t xml:space="preserve">. </w:t>
      </w:r>
      <w:r w:rsidR="00081CDD">
        <w:rPr>
          <w:rFonts w:ascii="Times New Roman" w:hAnsi="Times New Roman"/>
          <w:sz w:val="24"/>
          <w:szCs w:val="24"/>
        </w:rPr>
        <w:t>11</w:t>
      </w:r>
      <w:r w:rsidR="00230649">
        <w:rPr>
          <w:rFonts w:ascii="Times New Roman" w:hAnsi="Times New Roman"/>
          <w:sz w:val="24"/>
          <w:szCs w:val="24"/>
        </w:rPr>
        <w:t>. 2021</w:t>
      </w:r>
    </w:p>
    <w:p w14:paraId="0907E03E" w14:textId="1F6C945D" w:rsidR="00FA2492" w:rsidRPr="00DE05C2" w:rsidRDefault="009548BB" w:rsidP="006250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Místo k</w:t>
      </w:r>
      <w:r w:rsidR="0057078D" w:rsidRPr="00DE05C2">
        <w:rPr>
          <w:rFonts w:ascii="Times New Roman" w:hAnsi="Times New Roman"/>
          <w:sz w:val="24"/>
          <w:szCs w:val="24"/>
        </w:rPr>
        <w:t>on</w:t>
      </w:r>
      <w:r w:rsidR="001D0FC9" w:rsidRPr="00DE05C2">
        <w:rPr>
          <w:rFonts w:ascii="Times New Roman" w:hAnsi="Times New Roman"/>
          <w:sz w:val="24"/>
          <w:szCs w:val="24"/>
        </w:rPr>
        <w:t xml:space="preserve">ání: </w:t>
      </w:r>
      <w:r w:rsidR="00230649">
        <w:rPr>
          <w:rFonts w:ascii="Times New Roman" w:hAnsi="Times New Roman"/>
          <w:sz w:val="24"/>
          <w:szCs w:val="24"/>
        </w:rPr>
        <w:t>kancelář Mikro</w:t>
      </w:r>
      <w:r w:rsidR="000264C4">
        <w:rPr>
          <w:rFonts w:ascii="Times New Roman" w:hAnsi="Times New Roman"/>
          <w:sz w:val="24"/>
          <w:szCs w:val="24"/>
        </w:rPr>
        <w:t>regionu Krnovsko, Hlavní nám. 29</w:t>
      </w:r>
      <w:r w:rsidR="00230649">
        <w:rPr>
          <w:rFonts w:ascii="Times New Roman" w:hAnsi="Times New Roman"/>
          <w:sz w:val="24"/>
          <w:szCs w:val="24"/>
        </w:rPr>
        <w:t>, Krnov</w:t>
      </w:r>
      <w:r w:rsidR="0020522F">
        <w:rPr>
          <w:rFonts w:ascii="Times New Roman" w:hAnsi="Times New Roman"/>
          <w:sz w:val="24"/>
          <w:szCs w:val="24"/>
        </w:rPr>
        <w:t xml:space="preserve"> 794 01</w:t>
      </w:r>
    </w:p>
    <w:p w14:paraId="0E326FD6" w14:textId="2AA70414" w:rsidR="008D2614" w:rsidRDefault="00FA2492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5C2">
        <w:rPr>
          <w:rFonts w:ascii="Times New Roman" w:hAnsi="Times New Roman"/>
          <w:sz w:val="24"/>
          <w:szCs w:val="24"/>
        </w:rPr>
        <w:t>P</w:t>
      </w:r>
      <w:r w:rsidR="00230649">
        <w:rPr>
          <w:rFonts w:ascii="Times New Roman" w:hAnsi="Times New Roman"/>
          <w:sz w:val="24"/>
          <w:szCs w:val="24"/>
        </w:rPr>
        <w:t xml:space="preserve">řítomno: </w:t>
      </w:r>
      <w:r w:rsidR="00081CDD">
        <w:rPr>
          <w:rFonts w:ascii="Times New Roman" w:hAnsi="Times New Roman"/>
          <w:sz w:val="24"/>
          <w:szCs w:val="24"/>
        </w:rPr>
        <w:t>6</w:t>
      </w:r>
      <w:r w:rsidRPr="00DE05C2">
        <w:rPr>
          <w:rFonts w:ascii="Times New Roman" w:hAnsi="Times New Roman"/>
          <w:sz w:val="24"/>
          <w:szCs w:val="24"/>
        </w:rPr>
        <w:t>/9</w:t>
      </w:r>
    </w:p>
    <w:p w14:paraId="3FF918E5" w14:textId="77777777" w:rsidR="00966A8D" w:rsidRPr="00DE05C2" w:rsidRDefault="00966A8D" w:rsidP="00B233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23CCCDA" w14:textId="77777777" w:rsidR="00B2332D" w:rsidRPr="00DE05C2" w:rsidRDefault="00B2332D" w:rsidP="003175A1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 schválila:</w:t>
      </w:r>
    </w:p>
    <w:p w14:paraId="018BA1DD" w14:textId="19377D34" w:rsidR="00B2332D" w:rsidRPr="00230649" w:rsidRDefault="00230649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11</w:t>
      </w:r>
      <w:r w:rsidR="00CA1C65">
        <w:rPr>
          <w:rFonts w:ascii="Times New Roman" w:hAnsi="Times New Roman"/>
          <w:sz w:val="24"/>
          <w:szCs w:val="24"/>
        </w:rPr>
        <w:t>1</w:t>
      </w:r>
      <w:r w:rsidR="00B2332D" w:rsidRPr="00DE05C2">
        <w:rPr>
          <w:rFonts w:ascii="Times New Roman" w:hAnsi="Times New Roman"/>
          <w:sz w:val="24"/>
          <w:szCs w:val="24"/>
        </w:rPr>
        <w:t>. správní rady Mikroregionu Krnovsko</w:t>
      </w:r>
      <w:r w:rsidR="00C8195C">
        <w:rPr>
          <w:rFonts w:ascii="Times New Roman" w:hAnsi="Times New Roman"/>
          <w:sz w:val="24"/>
          <w:szCs w:val="24"/>
        </w:rPr>
        <w:t xml:space="preserve">, usnesení </w:t>
      </w:r>
      <w:r w:rsidR="00966A8D">
        <w:rPr>
          <w:rFonts w:ascii="Times New Roman" w:hAnsi="Times New Roman"/>
          <w:sz w:val="24"/>
          <w:szCs w:val="24"/>
        </w:rPr>
        <w:t xml:space="preserve">č. </w:t>
      </w:r>
      <w:r>
        <w:rPr>
          <w:rFonts w:ascii="Times New Roman" w:hAnsi="Times New Roman"/>
          <w:sz w:val="24"/>
          <w:szCs w:val="24"/>
        </w:rPr>
        <w:t>1/11</w:t>
      </w:r>
      <w:r w:rsidR="00CA1C65">
        <w:rPr>
          <w:rFonts w:ascii="Times New Roman" w:hAnsi="Times New Roman"/>
          <w:sz w:val="24"/>
          <w:szCs w:val="24"/>
        </w:rPr>
        <w:t>1</w:t>
      </w:r>
    </w:p>
    <w:p w14:paraId="64CD4684" w14:textId="6D39FEBE" w:rsidR="00230649" w:rsidRPr="00CA1C65" w:rsidRDefault="00230649" w:rsidP="00CE2C8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4F6228"/>
          <w:sz w:val="24"/>
          <w:szCs w:val="24"/>
        </w:rPr>
      </w:pPr>
      <w:r w:rsidRPr="00230649">
        <w:rPr>
          <w:rFonts w:ascii="Times New Roman" w:hAnsi="Times New Roman"/>
          <w:bCs/>
          <w:iCs/>
        </w:rPr>
        <w:t xml:space="preserve">bez výhrad </w:t>
      </w:r>
      <w:r w:rsidRPr="00230649">
        <w:rPr>
          <w:rFonts w:ascii="Times New Roman" w:hAnsi="Times New Roman"/>
          <w:iCs/>
        </w:rPr>
        <w:t>úpravu rozpočtu dle předloženého rozpočtového opatření</w:t>
      </w:r>
      <w:r w:rsidR="007938B3">
        <w:rPr>
          <w:rFonts w:ascii="Times New Roman" w:hAnsi="Times New Roman"/>
          <w:iCs/>
        </w:rPr>
        <w:t xml:space="preserve"> </w:t>
      </w:r>
      <w:r w:rsidRPr="00230649">
        <w:rPr>
          <w:rFonts w:ascii="Times New Roman" w:hAnsi="Times New Roman"/>
          <w:iCs/>
        </w:rPr>
        <w:t xml:space="preserve">č. </w:t>
      </w:r>
      <w:r w:rsidR="00CA1C65">
        <w:rPr>
          <w:rFonts w:ascii="Times New Roman" w:hAnsi="Times New Roman"/>
          <w:iCs/>
        </w:rPr>
        <w:t>4/</w:t>
      </w:r>
      <w:r w:rsidRPr="00230649">
        <w:rPr>
          <w:rFonts w:ascii="Times New Roman" w:hAnsi="Times New Roman"/>
          <w:iCs/>
        </w:rPr>
        <w:t xml:space="preserve">2021. Rozpočtové opatření č. </w:t>
      </w:r>
      <w:r w:rsidR="00CA1C65">
        <w:rPr>
          <w:rFonts w:ascii="Times New Roman" w:hAnsi="Times New Roman"/>
          <w:iCs/>
        </w:rPr>
        <w:t>4</w:t>
      </w:r>
      <w:r w:rsidRPr="00230649">
        <w:rPr>
          <w:rFonts w:ascii="Times New Roman" w:hAnsi="Times New Roman"/>
          <w:iCs/>
        </w:rPr>
        <w:t>/2021 je přílohou zápisu</w:t>
      </w:r>
      <w:r w:rsidR="007938B3">
        <w:rPr>
          <w:rFonts w:ascii="Times New Roman" w:hAnsi="Times New Roman"/>
          <w:iCs/>
        </w:rPr>
        <w:t>, usnesení č. 2/11</w:t>
      </w:r>
      <w:r w:rsidR="00CA1C65">
        <w:rPr>
          <w:rFonts w:ascii="Times New Roman" w:hAnsi="Times New Roman"/>
          <w:iCs/>
        </w:rPr>
        <w:t>1</w:t>
      </w:r>
    </w:p>
    <w:p w14:paraId="32172EBD" w14:textId="1E75BFBF" w:rsidR="00D9547B" w:rsidRDefault="0020522F" w:rsidP="00D9547B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revokaci usnesení č. 3/110 a výběr </w:t>
      </w:r>
      <w:r w:rsidRPr="0020522F">
        <w:rPr>
          <w:rFonts w:ascii="Times New Roman" w:hAnsi="Times New Roman"/>
          <w:color w:val="000000" w:themeColor="text1"/>
          <w:sz w:val="24"/>
          <w:szCs w:val="24"/>
        </w:rPr>
        <w:t>firm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20522F">
        <w:rPr>
          <w:rFonts w:ascii="Times New Roman" w:hAnsi="Times New Roman"/>
          <w:color w:val="000000" w:themeColor="text1"/>
          <w:sz w:val="24"/>
          <w:szCs w:val="24"/>
        </w:rPr>
        <w:t xml:space="preserve"> ELKOPLAST CZ, s.r.o. jako vítězného dodavatele výběrového řízení "Dodávka kompostérů a vratných kelímků, část Kompostéry" na základě Zprávy o hodnocení nabídek ze dne 4.11.2021</w:t>
      </w:r>
      <w:r>
        <w:rPr>
          <w:rFonts w:ascii="Times New Roman" w:hAnsi="Times New Roman"/>
          <w:color w:val="000000" w:themeColor="text1"/>
          <w:sz w:val="24"/>
          <w:szCs w:val="24"/>
        </w:rPr>
        <w:t>, usnesení č. 5/111</w:t>
      </w:r>
    </w:p>
    <w:p w14:paraId="00B80500" w14:textId="18D0AAA4" w:rsidR="0020522F" w:rsidRDefault="0020522F" w:rsidP="0020522F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revokaci usnesení č. </w:t>
      </w: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/110 a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výběr </w:t>
      </w:r>
      <w:r w:rsidRPr="0020522F">
        <w:rPr>
          <w:rFonts w:ascii="Times New Roman" w:hAnsi="Times New Roman"/>
          <w:color w:val="000000" w:themeColor="text1"/>
          <w:sz w:val="24"/>
          <w:szCs w:val="24"/>
        </w:rPr>
        <w:t>firm</w:t>
      </w:r>
      <w:r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20522F">
        <w:rPr>
          <w:rFonts w:ascii="Times New Roman" w:hAnsi="Times New Roman"/>
          <w:color w:val="000000" w:themeColor="text1"/>
          <w:sz w:val="24"/>
          <w:szCs w:val="24"/>
        </w:rPr>
        <w:t xml:space="preserve"> GOZ GASTRO s.r.o. jako dodavatele nádobí, příborů a mechanických myček v rámci provedeného cenového marketingu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usnesení č. </w:t>
      </w: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>
        <w:rPr>
          <w:rFonts w:ascii="Times New Roman" w:hAnsi="Times New Roman"/>
          <w:color w:val="000000" w:themeColor="text1"/>
          <w:sz w:val="24"/>
          <w:szCs w:val="24"/>
        </w:rPr>
        <w:t>/111</w:t>
      </w:r>
    </w:p>
    <w:p w14:paraId="595E7351" w14:textId="77777777" w:rsidR="001533C7" w:rsidRDefault="001533C7" w:rsidP="00CE2C8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7ACF95" w14:textId="77777777" w:rsidR="00C63005" w:rsidRDefault="0044647A" w:rsidP="00CE2C87">
      <w:pPr>
        <w:spacing w:after="0" w:line="240" w:lineRule="auto"/>
        <w:jc w:val="both"/>
        <w:rPr>
          <w:rFonts w:ascii="Times New Roman" w:hAnsi="Times New Roman"/>
          <w:b/>
          <w:color w:val="4F6228"/>
          <w:sz w:val="24"/>
          <w:szCs w:val="24"/>
        </w:rPr>
      </w:pPr>
      <w:r w:rsidRPr="00DE05C2">
        <w:rPr>
          <w:rFonts w:ascii="Times New Roman" w:hAnsi="Times New Roman"/>
          <w:b/>
          <w:color w:val="4F6228"/>
          <w:sz w:val="24"/>
          <w:szCs w:val="24"/>
        </w:rPr>
        <w:t>Správní rada</w:t>
      </w:r>
      <w:r>
        <w:rPr>
          <w:rFonts w:ascii="Times New Roman" w:hAnsi="Times New Roman"/>
          <w:b/>
          <w:color w:val="4F6228"/>
          <w:sz w:val="24"/>
          <w:szCs w:val="24"/>
        </w:rPr>
        <w:t xml:space="preserve"> vzala na vědomí:</w:t>
      </w:r>
    </w:p>
    <w:p w14:paraId="5D7A42D8" w14:textId="3466E122" w:rsidR="00F600B8" w:rsidRPr="00CA1C65" w:rsidRDefault="00CA1C65" w:rsidP="00F241CE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>návrh rozpisu rozpočtu na rok 2022, usnesení č. 3/111</w:t>
      </w:r>
    </w:p>
    <w:p w14:paraId="117A2736" w14:textId="20FC895E" w:rsidR="00CA1C65" w:rsidRPr="00F241CE" w:rsidRDefault="00CA1C65" w:rsidP="00CA1C65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návrh </w:t>
      </w:r>
      <w:r>
        <w:rPr>
          <w:rFonts w:ascii="Times New Roman" w:hAnsi="Times New Roman"/>
        </w:rPr>
        <w:t>střednědobého výhledu rozpočtu na rok 2023-2025</w:t>
      </w:r>
      <w:r>
        <w:rPr>
          <w:rFonts w:ascii="Times New Roman" w:hAnsi="Times New Roman"/>
        </w:rPr>
        <w:t xml:space="preserve">, usnesení č.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/111</w:t>
      </w:r>
    </w:p>
    <w:p w14:paraId="69D7A8F8" w14:textId="77777777" w:rsidR="00CA1C65" w:rsidRPr="00F241CE" w:rsidRDefault="00CA1C65" w:rsidP="0020522F">
      <w:pPr>
        <w:pStyle w:val="Odstavecseseznamem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A1C65" w:rsidRPr="00F241CE" w:rsidSect="00E51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F3D"/>
    <w:multiLevelType w:val="hybridMultilevel"/>
    <w:tmpl w:val="183A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83835"/>
    <w:multiLevelType w:val="hybridMultilevel"/>
    <w:tmpl w:val="FA9CF246"/>
    <w:lvl w:ilvl="0" w:tplc="88FC93AE">
      <w:start w:val="104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E972EA"/>
    <w:multiLevelType w:val="hybridMultilevel"/>
    <w:tmpl w:val="BA18A9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8C6"/>
    <w:multiLevelType w:val="hybridMultilevel"/>
    <w:tmpl w:val="A200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0765"/>
    <w:multiLevelType w:val="hybridMultilevel"/>
    <w:tmpl w:val="ACB2A3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A09DF"/>
    <w:multiLevelType w:val="hybridMultilevel"/>
    <w:tmpl w:val="DDFA3BFC"/>
    <w:lvl w:ilvl="0" w:tplc="1638A8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D16417"/>
    <w:multiLevelType w:val="hybridMultilevel"/>
    <w:tmpl w:val="4D54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179D0"/>
    <w:multiLevelType w:val="hybridMultilevel"/>
    <w:tmpl w:val="3762F8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D0533"/>
    <w:multiLevelType w:val="hybridMultilevel"/>
    <w:tmpl w:val="2836EB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84F61"/>
    <w:multiLevelType w:val="hybridMultilevel"/>
    <w:tmpl w:val="DF5A3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D2CE0"/>
    <w:multiLevelType w:val="hybridMultilevel"/>
    <w:tmpl w:val="9C12ED6A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F29E6"/>
    <w:multiLevelType w:val="hybridMultilevel"/>
    <w:tmpl w:val="C888C2B4"/>
    <w:lvl w:ilvl="0" w:tplc="ED7659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2F00"/>
    <w:multiLevelType w:val="hybridMultilevel"/>
    <w:tmpl w:val="C24C9292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D60EA"/>
    <w:multiLevelType w:val="hybridMultilevel"/>
    <w:tmpl w:val="669A8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A25C0"/>
    <w:multiLevelType w:val="hybridMultilevel"/>
    <w:tmpl w:val="DDC204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E626B5"/>
    <w:multiLevelType w:val="hybridMultilevel"/>
    <w:tmpl w:val="BD3AE66A"/>
    <w:lvl w:ilvl="0" w:tplc="3A12261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812842A0">
      <w:start w:val="16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05373"/>
    <w:multiLevelType w:val="hybridMultilevel"/>
    <w:tmpl w:val="5C42E4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2737C"/>
    <w:multiLevelType w:val="hybridMultilevel"/>
    <w:tmpl w:val="9EB88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3646F9"/>
    <w:multiLevelType w:val="hybridMultilevel"/>
    <w:tmpl w:val="DCDA50CA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FAB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B34B67"/>
    <w:multiLevelType w:val="hybridMultilevel"/>
    <w:tmpl w:val="DD68A1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E14CC"/>
    <w:multiLevelType w:val="hybridMultilevel"/>
    <w:tmpl w:val="35AC56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6025AF"/>
    <w:multiLevelType w:val="hybridMultilevel"/>
    <w:tmpl w:val="C730F3B2"/>
    <w:lvl w:ilvl="0" w:tplc="B882FA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57896"/>
    <w:multiLevelType w:val="hybridMultilevel"/>
    <w:tmpl w:val="B240B3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835F8"/>
    <w:multiLevelType w:val="hybridMultilevel"/>
    <w:tmpl w:val="AE72B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5C93"/>
    <w:multiLevelType w:val="hybridMultilevel"/>
    <w:tmpl w:val="6AC217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9255BA"/>
    <w:multiLevelType w:val="hybridMultilevel"/>
    <w:tmpl w:val="A7C23FAA"/>
    <w:lvl w:ilvl="0" w:tplc="B322CD4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545D1F"/>
    <w:multiLevelType w:val="hybridMultilevel"/>
    <w:tmpl w:val="4D24C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BB4414"/>
    <w:multiLevelType w:val="hybridMultilevel"/>
    <w:tmpl w:val="C9EC15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1D7506"/>
    <w:multiLevelType w:val="hybridMultilevel"/>
    <w:tmpl w:val="78D86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2B08A8"/>
    <w:multiLevelType w:val="hybridMultilevel"/>
    <w:tmpl w:val="65EEDA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6900C7"/>
    <w:multiLevelType w:val="hybridMultilevel"/>
    <w:tmpl w:val="D34C8D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E86083"/>
    <w:multiLevelType w:val="hybridMultilevel"/>
    <w:tmpl w:val="B49A1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815A69"/>
    <w:multiLevelType w:val="hybridMultilevel"/>
    <w:tmpl w:val="9482B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B06EC5"/>
    <w:multiLevelType w:val="hybridMultilevel"/>
    <w:tmpl w:val="1D742B12"/>
    <w:lvl w:ilvl="0" w:tplc="0F56D94E">
      <w:start w:val="4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54E5C"/>
    <w:multiLevelType w:val="hybridMultilevel"/>
    <w:tmpl w:val="E3061B7E"/>
    <w:lvl w:ilvl="0" w:tplc="1638A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2E6E28"/>
    <w:multiLevelType w:val="hybridMultilevel"/>
    <w:tmpl w:val="A94670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F2C8E"/>
    <w:multiLevelType w:val="hybridMultilevel"/>
    <w:tmpl w:val="7EAAA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120788"/>
    <w:multiLevelType w:val="hybridMultilevel"/>
    <w:tmpl w:val="3D6E1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DE4970"/>
    <w:multiLevelType w:val="hybridMultilevel"/>
    <w:tmpl w:val="2B164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DA1430"/>
    <w:multiLevelType w:val="hybridMultilevel"/>
    <w:tmpl w:val="94BA354C"/>
    <w:lvl w:ilvl="0" w:tplc="31A02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971488"/>
    <w:multiLevelType w:val="hybridMultilevel"/>
    <w:tmpl w:val="DCAA0D6C"/>
    <w:lvl w:ilvl="0" w:tplc="3A2CF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26"/>
  </w:num>
  <w:num w:numId="4">
    <w:abstractNumId w:val="11"/>
  </w:num>
  <w:num w:numId="5">
    <w:abstractNumId w:val="40"/>
  </w:num>
  <w:num w:numId="6">
    <w:abstractNumId w:val="10"/>
  </w:num>
  <w:num w:numId="7">
    <w:abstractNumId w:val="15"/>
  </w:num>
  <w:num w:numId="8">
    <w:abstractNumId w:val="18"/>
  </w:num>
  <w:num w:numId="9">
    <w:abstractNumId w:val="3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</w:num>
  <w:num w:numId="11">
    <w:abstractNumId w:val="25"/>
  </w:num>
  <w:num w:numId="12">
    <w:abstractNumId w:val="5"/>
  </w:num>
  <w:num w:numId="13">
    <w:abstractNumId w:val="12"/>
  </w:num>
  <w:num w:numId="14">
    <w:abstractNumId w:val="36"/>
  </w:num>
  <w:num w:numId="15">
    <w:abstractNumId w:val="21"/>
  </w:num>
  <w:num w:numId="16">
    <w:abstractNumId w:val="28"/>
  </w:num>
  <w:num w:numId="17">
    <w:abstractNumId w:val="22"/>
  </w:num>
  <w:num w:numId="18">
    <w:abstractNumId w:val="0"/>
  </w:num>
  <w:num w:numId="19">
    <w:abstractNumId w:val="13"/>
  </w:num>
  <w:num w:numId="20">
    <w:abstractNumId w:val="38"/>
  </w:num>
  <w:num w:numId="21">
    <w:abstractNumId w:val="17"/>
  </w:num>
  <w:num w:numId="22">
    <w:abstractNumId w:val="6"/>
  </w:num>
  <w:num w:numId="23">
    <w:abstractNumId w:val="23"/>
  </w:num>
  <w:num w:numId="24">
    <w:abstractNumId w:val="20"/>
  </w:num>
  <w:num w:numId="25">
    <w:abstractNumId w:val="3"/>
  </w:num>
  <w:num w:numId="26">
    <w:abstractNumId w:val="8"/>
  </w:num>
  <w:num w:numId="27">
    <w:abstractNumId w:val="7"/>
  </w:num>
  <w:num w:numId="28">
    <w:abstractNumId w:val="24"/>
  </w:num>
  <w:num w:numId="29">
    <w:abstractNumId w:val="16"/>
  </w:num>
  <w:num w:numId="30">
    <w:abstractNumId w:val="2"/>
  </w:num>
  <w:num w:numId="31">
    <w:abstractNumId w:val="19"/>
  </w:num>
  <w:num w:numId="32">
    <w:abstractNumId w:val="4"/>
  </w:num>
  <w:num w:numId="33">
    <w:abstractNumId w:val="27"/>
  </w:num>
  <w:num w:numId="34">
    <w:abstractNumId w:val="35"/>
  </w:num>
  <w:num w:numId="35">
    <w:abstractNumId w:val="31"/>
  </w:num>
  <w:num w:numId="36">
    <w:abstractNumId w:val="1"/>
  </w:num>
  <w:num w:numId="37">
    <w:abstractNumId w:val="32"/>
  </w:num>
  <w:num w:numId="38">
    <w:abstractNumId w:val="30"/>
  </w:num>
  <w:num w:numId="39">
    <w:abstractNumId w:val="39"/>
  </w:num>
  <w:num w:numId="40">
    <w:abstractNumId w:val="29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C8D"/>
    <w:rsid w:val="00000EE8"/>
    <w:rsid w:val="00010B98"/>
    <w:rsid w:val="00023BC2"/>
    <w:rsid w:val="000240C4"/>
    <w:rsid w:val="000264C4"/>
    <w:rsid w:val="000325B9"/>
    <w:rsid w:val="00032864"/>
    <w:rsid w:val="0003347C"/>
    <w:rsid w:val="00035C17"/>
    <w:rsid w:val="00035E89"/>
    <w:rsid w:val="00037B32"/>
    <w:rsid w:val="0006411B"/>
    <w:rsid w:val="0006549B"/>
    <w:rsid w:val="00066A59"/>
    <w:rsid w:val="000673FB"/>
    <w:rsid w:val="00080EA1"/>
    <w:rsid w:val="00081725"/>
    <w:rsid w:val="00081CB2"/>
    <w:rsid w:val="00081CDD"/>
    <w:rsid w:val="000908D8"/>
    <w:rsid w:val="00092234"/>
    <w:rsid w:val="000A4CC9"/>
    <w:rsid w:val="000B0C94"/>
    <w:rsid w:val="000B28CB"/>
    <w:rsid w:val="000B3A36"/>
    <w:rsid w:val="000B68E3"/>
    <w:rsid w:val="000B6B91"/>
    <w:rsid w:val="000C6B46"/>
    <w:rsid w:val="000D2119"/>
    <w:rsid w:val="000D2AF1"/>
    <w:rsid w:val="000D30A9"/>
    <w:rsid w:val="000D4869"/>
    <w:rsid w:val="000E7EEC"/>
    <w:rsid w:val="000F102C"/>
    <w:rsid w:val="001223DA"/>
    <w:rsid w:val="0012399D"/>
    <w:rsid w:val="00131987"/>
    <w:rsid w:val="00133C6B"/>
    <w:rsid w:val="00141D41"/>
    <w:rsid w:val="001533C7"/>
    <w:rsid w:val="001600DB"/>
    <w:rsid w:val="001611A6"/>
    <w:rsid w:val="00163475"/>
    <w:rsid w:val="00166C41"/>
    <w:rsid w:val="00182F23"/>
    <w:rsid w:val="001B223E"/>
    <w:rsid w:val="001B5535"/>
    <w:rsid w:val="001D0FC9"/>
    <w:rsid w:val="001F5955"/>
    <w:rsid w:val="0020522F"/>
    <w:rsid w:val="00210AA9"/>
    <w:rsid w:val="00214DF3"/>
    <w:rsid w:val="00214E1B"/>
    <w:rsid w:val="00226D49"/>
    <w:rsid w:val="00226E96"/>
    <w:rsid w:val="00230649"/>
    <w:rsid w:val="002579CB"/>
    <w:rsid w:val="002604F6"/>
    <w:rsid w:val="00271E1D"/>
    <w:rsid w:val="00283250"/>
    <w:rsid w:val="0028608A"/>
    <w:rsid w:val="00293E75"/>
    <w:rsid w:val="00294096"/>
    <w:rsid w:val="002A7B54"/>
    <w:rsid w:val="002B3569"/>
    <w:rsid w:val="002B3C6B"/>
    <w:rsid w:val="002C1284"/>
    <w:rsid w:val="002C51BD"/>
    <w:rsid w:val="002E23E9"/>
    <w:rsid w:val="00305DE1"/>
    <w:rsid w:val="00307AE5"/>
    <w:rsid w:val="00313A4C"/>
    <w:rsid w:val="003175A1"/>
    <w:rsid w:val="00333992"/>
    <w:rsid w:val="00335F49"/>
    <w:rsid w:val="00337458"/>
    <w:rsid w:val="00344CA5"/>
    <w:rsid w:val="00345DA8"/>
    <w:rsid w:val="00365D70"/>
    <w:rsid w:val="00377D90"/>
    <w:rsid w:val="00377FBF"/>
    <w:rsid w:val="00391F83"/>
    <w:rsid w:val="003A51B0"/>
    <w:rsid w:val="003A7253"/>
    <w:rsid w:val="003C1A52"/>
    <w:rsid w:val="003C2E8F"/>
    <w:rsid w:val="003C64E2"/>
    <w:rsid w:val="003D1F6C"/>
    <w:rsid w:val="003D3B28"/>
    <w:rsid w:val="003D7E0D"/>
    <w:rsid w:val="003E00DB"/>
    <w:rsid w:val="003E5F01"/>
    <w:rsid w:val="003F0DD4"/>
    <w:rsid w:val="003F1EA5"/>
    <w:rsid w:val="003F416F"/>
    <w:rsid w:val="003F6F4F"/>
    <w:rsid w:val="004015F0"/>
    <w:rsid w:val="0040655E"/>
    <w:rsid w:val="00412E79"/>
    <w:rsid w:val="0041429F"/>
    <w:rsid w:val="00424893"/>
    <w:rsid w:val="00426D95"/>
    <w:rsid w:val="00426ED2"/>
    <w:rsid w:val="00427F12"/>
    <w:rsid w:val="00430768"/>
    <w:rsid w:val="00431C0F"/>
    <w:rsid w:val="0044647A"/>
    <w:rsid w:val="00460AFC"/>
    <w:rsid w:val="00465E3B"/>
    <w:rsid w:val="00480023"/>
    <w:rsid w:val="004807D7"/>
    <w:rsid w:val="004813D7"/>
    <w:rsid w:val="00484296"/>
    <w:rsid w:val="0049644E"/>
    <w:rsid w:val="004A2C4D"/>
    <w:rsid w:val="004A6432"/>
    <w:rsid w:val="004B6133"/>
    <w:rsid w:val="004C389E"/>
    <w:rsid w:val="004C5A60"/>
    <w:rsid w:val="004F2B1F"/>
    <w:rsid w:val="00503C32"/>
    <w:rsid w:val="005066D6"/>
    <w:rsid w:val="00512A77"/>
    <w:rsid w:val="0051431B"/>
    <w:rsid w:val="0051761C"/>
    <w:rsid w:val="00525DD3"/>
    <w:rsid w:val="0053029C"/>
    <w:rsid w:val="00531B8D"/>
    <w:rsid w:val="00544ED6"/>
    <w:rsid w:val="005514CB"/>
    <w:rsid w:val="0055566D"/>
    <w:rsid w:val="00562016"/>
    <w:rsid w:val="00564580"/>
    <w:rsid w:val="0057078D"/>
    <w:rsid w:val="00586680"/>
    <w:rsid w:val="0059289B"/>
    <w:rsid w:val="00594E95"/>
    <w:rsid w:val="005A0288"/>
    <w:rsid w:val="005A514A"/>
    <w:rsid w:val="005B16B1"/>
    <w:rsid w:val="005C4545"/>
    <w:rsid w:val="005D28B7"/>
    <w:rsid w:val="005E286B"/>
    <w:rsid w:val="005E613E"/>
    <w:rsid w:val="005F58EE"/>
    <w:rsid w:val="006173C5"/>
    <w:rsid w:val="00620550"/>
    <w:rsid w:val="00624336"/>
    <w:rsid w:val="00625044"/>
    <w:rsid w:val="00625548"/>
    <w:rsid w:val="0062783E"/>
    <w:rsid w:val="006330D0"/>
    <w:rsid w:val="00633396"/>
    <w:rsid w:val="00652491"/>
    <w:rsid w:val="00653A5D"/>
    <w:rsid w:val="00656C88"/>
    <w:rsid w:val="00662C05"/>
    <w:rsid w:val="00663EE3"/>
    <w:rsid w:val="0066739B"/>
    <w:rsid w:val="0068700D"/>
    <w:rsid w:val="006A4740"/>
    <w:rsid w:val="006A55D9"/>
    <w:rsid w:val="006A5C15"/>
    <w:rsid w:val="006A75FA"/>
    <w:rsid w:val="006C2459"/>
    <w:rsid w:val="006C7B51"/>
    <w:rsid w:val="006D7737"/>
    <w:rsid w:val="006F458C"/>
    <w:rsid w:val="007030E4"/>
    <w:rsid w:val="007107CB"/>
    <w:rsid w:val="00715E8B"/>
    <w:rsid w:val="007348D9"/>
    <w:rsid w:val="007366D2"/>
    <w:rsid w:val="00737652"/>
    <w:rsid w:val="00737B54"/>
    <w:rsid w:val="00737CA7"/>
    <w:rsid w:val="0076044D"/>
    <w:rsid w:val="00767A45"/>
    <w:rsid w:val="00767FC8"/>
    <w:rsid w:val="007703E1"/>
    <w:rsid w:val="00775375"/>
    <w:rsid w:val="007879A3"/>
    <w:rsid w:val="007938B3"/>
    <w:rsid w:val="007A1A6C"/>
    <w:rsid w:val="007B08AF"/>
    <w:rsid w:val="007B09F2"/>
    <w:rsid w:val="007B36E7"/>
    <w:rsid w:val="007C38AF"/>
    <w:rsid w:val="007D5CD5"/>
    <w:rsid w:val="007F2430"/>
    <w:rsid w:val="007F6F53"/>
    <w:rsid w:val="00825D8C"/>
    <w:rsid w:val="00827E26"/>
    <w:rsid w:val="0083415F"/>
    <w:rsid w:val="00835539"/>
    <w:rsid w:val="00841959"/>
    <w:rsid w:val="00847F19"/>
    <w:rsid w:val="00853E98"/>
    <w:rsid w:val="008633FC"/>
    <w:rsid w:val="00864EE4"/>
    <w:rsid w:val="0087247A"/>
    <w:rsid w:val="0089020C"/>
    <w:rsid w:val="008A1C89"/>
    <w:rsid w:val="008B0357"/>
    <w:rsid w:val="008C61D3"/>
    <w:rsid w:val="008D2614"/>
    <w:rsid w:val="008F0612"/>
    <w:rsid w:val="00902303"/>
    <w:rsid w:val="00902F0C"/>
    <w:rsid w:val="00903CA5"/>
    <w:rsid w:val="00910C5A"/>
    <w:rsid w:val="00910FE2"/>
    <w:rsid w:val="00913605"/>
    <w:rsid w:val="00913727"/>
    <w:rsid w:val="00932381"/>
    <w:rsid w:val="0093278E"/>
    <w:rsid w:val="009351B7"/>
    <w:rsid w:val="00935FF1"/>
    <w:rsid w:val="0093704E"/>
    <w:rsid w:val="00944481"/>
    <w:rsid w:val="00950282"/>
    <w:rsid w:val="009548BB"/>
    <w:rsid w:val="00964E5A"/>
    <w:rsid w:val="00966780"/>
    <w:rsid w:val="00966A8D"/>
    <w:rsid w:val="00987609"/>
    <w:rsid w:val="009A0C2B"/>
    <w:rsid w:val="009B19DD"/>
    <w:rsid w:val="009B3FBB"/>
    <w:rsid w:val="009C5FD5"/>
    <w:rsid w:val="009D0185"/>
    <w:rsid w:val="009D1DB2"/>
    <w:rsid w:val="009D6938"/>
    <w:rsid w:val="009E19BE"/>
    <w:rsid w:val="009E4F40"/>
    <w:rsid w:val="009E7ED8"/>
    <w:rsid w:val="009F3B20"/>
    <w:rsid w:val="00A02B39"/>
    <w:rsid w:val="00A03EF0"/>
    <w:rsid w:val="00A10006"/>
    <w:rsid w:val="00A11728"/>
    <w:rsid w:val="00A21DBA"/>
    <w:rsid w:val="00A22EF1"/>
    <w:rsid w:val="00A333E4"/>
    <w:rsid w:val="00A35BAA"/>
    <w:rsid w:val="00A428C3"/>
    <w:rsid w:val="00A56690"/>
    <w:rsid w:val="00A64407"/>
    <w:rsid w:val="00A64E1F"/>
    <w:rsid w:val="00A739E8"/>
    <w:rsid w:val="00A74FED"/>
    <w:rsid w:val="00A76CAD"/>
    <w:rsid w:val="00AA2069"/>
    <w:rsid w:val="00AB1297"/>
    <w:rsid w:val="00AB302C"/>
    <w:rsid w:val="00AB33E1"/>
    <w:rsid w:val="00AB414B"/>
    <w:rsid w:val="00AB4EA3"/>
    <w:rsid w:val="00AC0006"/>
    <w:rsid w:val="00AC322D"/>
    <w:rsid w:val="00AD0EB8"/>
    <w:rsid w:val="00AD6C01"/>
    <w:rsid w:val="00AE3B2F"/>
    <w:rsid w:val="00AE4534"/>
    <w:rsid w:val="00B01A88"/>
    <w:rsid w:val="00B12973"/>
    <w:rsid w:val="00B222C6"/>
    <w:rsid w:val="00B2332D"/>
    <w:rsid w:val="00B42519"/>
    <w:rsid w:val="00B459BF"/>
    <w:rsid w:val="00B55B3D"/>
    <w:rsid w:val="00B65E28"/>
    <w:rsid w:val="00B7026B"/>
    <w:rsid w:val="00B72199"/>
    <w:rsid w:val="00B840DE"/>
    <w:rsid w:val="00B926A9"/>
    <w:rsid w:val="00BA25F8"/>
    <w:rsid w:val="00BA3D81"/>
    <w:rsid w:val="00BA79F7"/>
    <w:rsid w:val="00BB598F"/>
    <w:rsid w:val="00BC30E4"/>
    <w:rsid w:val="00BC3C25"/>
    <w:rsid w:val="00BD20D1"/>
    <w:rsid w:val="00BD3C8D"/>
    <w:rsid w:val="00BD3F23"/>
    <w:rsid w:val="00BE126F"/>
    <w:rsid w:val="00BE74DD"/>
    <w:rsid w:val="00BF6115"/>
    <w:rsid w:val="00C02789"/>
    <w:rsid w:val="00C1081E"/>
    <w:rsid w:val="00C12F4B"/>
    <w:rsid w:val="00C14D15"/>
    <w:rsid w:val="00C17B5E"/>
    <w:rsid w:val="00C21355"/>
    <w:rsid w:val="00C337C0"/>
    <w:rsid w:val="00C33B37"/>
    <w:rsid w:val="00C3568B"/>
    <w:rsid w:val="00C40D5A"/>
    <w:rsid w:val="00C626D1"/>
    <w:rsid w:val="00C63005"/>
    <w:rsid w:val="00C6339C"/>
    <w:rsid w:val="00C67C8E"/>
    <w:rsid w:val="00C67CB6"/>
    <w:rsid w:val="00C74170"/>
    <w:rsid w:val="00C74D8D"/>
    <w:rsid w:val="00C762E3"/>
    <w:rsid w:val="00C8195C"/>
    <w:rsid w:val="00C8291D"/>
    <w:rsid w:val="00C8518C"/>
    <w:rsid w:val="00C92E86"/>
    <w:rsid w:val="00CA1C65"/>
    <w:rsid w:val="00CA7DD6"/>
    <w:rsid w:val="00CB0B56"/>
    <w:rsid w:val="00CB0B6D"/>
    <w:rsid w:val="00CB3D48"/>
    <w:rsid w:val="00CC4C10"/>
    <w:rsid w:val="00CD5779"/>
    <w:rsid w:val="00CD60AE"/>
    <w:rsid w:val="00CE0FB1"/>
    <w:rsid w:val="00CE2C87"/>
    <w:rsid w:val="00CE5850"/>
    <w:rsid w:val="00CE627C"/>
    <w:rsid w:val="00CF018C"/>
    <w:rsid w:val="00D03CCE"/>
    <w:rsid w:val="00D1266E"/>
    <w:rsid w:val="00D1456A"/>
    <w:rsid w:val="00D21079"/>
    <w:rsid w:val="00D21692"/>
    <w:rsid w:val="00D2460B"/>
    <w:rsid w:val="00D278DC"/>
    <w:rsid w:val="00D27FCA"/>
    <w:rsid w:val="00D31FCF"/>
    <w:rsid w:val="00D51514"/>
    <w:rsid w:val="00D628C0"/>
    <w:rsid w:val="00D663E5"/>
    <w:rsid w:val="00D70255"/>
    <w:rsid w:val="00D76F4A"/>
    <w:rsid w:val="00D8217C"/>
    <w:rsid w:val="00D8622E"/>
    <w:rsid w:val="00D9406C"/>
    <w:rsid w:val="00D9547B"/>
    <w:rsid w:val="00D96CEF"/>
    <w:rsid w:val="00DA1139"/>
    <w:rsid w:val="00DA6F9C"/>
    <w:rsid w:val="00DB2277"/>
    <w:rsid w:val="00DC25F8"/>
    <w:rsid w:val="00DC6C10"/>
    <w:rsid w:val="00DD0ACD"/>
    <w:rsid w:val="00DE05C2"/>
    <w:rsid w:val="00DE2521"/>
    <w:rsid w:val="00DE4705"/>
    <w:rsid w:val="00DF296D"/>
    <w:rsid w:val="00DF2D64"/>
    <w:rsid w:val="00E1440C"/>
    <w:rsid w:val="00E166F2"/>
    <w:rsid w:val="00E1756B"/>
    <w:rsid w:val="00E20639"/>
    <w:rsid w:val="00E350B7"/>
    <w:rsid w:val="00E35931"/>
    <w:rsid w:val="00E37662"/>
    <w:rsid w:val="00E40BA4"/>
    <w:rsid w:val="00E512C2"/>
    <w:rsid w:val="00E5511E"/>
    <w:rsid w:val="00E7484E"/>
    <w:rsid w:val="00E82CF9"/>
    <w:rsid w:val="00E83E41"/>
    <w:rsid w:val="00E84BC0"/>
    <w:rsid w:val="00E87E0D"/>
    <w:rsid w:val="00EA489D"/>
    <w:rsid w:val="00EA59C5"/>
    <w:rsid w:val="00EC45B4"/>
    <w:rsid w:val="00ED2D15"/>
    <w:rsid w:val="00EE2623"/>
    <w:rsid w:val="00EE7025"/>
    <w:rsid w:val="00EF18FF"/>
    <w:rsid w:val="00EF3EC2"/>
    <w:rsid w:val="00F03080"/>
    <w:rsid w:val="00F058AC"/>
    <w:rsid w:val="00F13302"/>
    <w:rsid w:val="00F2096E"/>
    <w:rsid w:val="00F20ACE"/>
    <w:rsid w:val="00F23FFA"/>
    <w:rsid w:val="00F241CE"/>
    <w:rsid w:val="00F31873"/>
    <w:rsid w:val="00F333E2"/>
    <w:rsid w:val="00F37E51"/>
    <w:rsid w:val="00F4143A"/>
    <w:rsid w:val="00F42EE4"/>
    <w:rsid w:val="00F5732B"/>
    <w:rsid w:val="00F600B8"/>
    <w:rsid w:val="00F71A05"/>
    <w:rsid w:val="00F83E01"/>
    <w:rsid w:val="00F84741"/>
    <w:rsid w:val="00F85556"/>
    <w:rsid w:val="00F87BED"/>
    <w:rsid w:val="00F9062C"/>
    <w:rsid w:val="00F947C6"/>
    <w:rsid w:val="00FA2492"/>
    <w:rsid w:val="00FB1453"/>
    <w:rsid w:val="00FC4CEF"/>
    <w:rsid w:val="00FC7B67"/>
    <w:rsid w:val="00FD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F77F8C"/>
  <w15:docId w15:val="{B6A81342-7A13-4958-B7F4-C1CAA166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33C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Odstavec_muj"/>
    <w:basedOn w:val="Normln"/>
    <w:link w:val="OdstavecseseznamemChar"/>
    <w:uiPriority w:val="34"/>
    <w:qFormat/>
    <w:rsid w:val="00964E5A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rsid w:val="00480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807D7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aliases w:val="Odstavec_muj Char"/>
    <w:link w:val="Odstavecseseznamem"/>
    <w:uiPriority w:val="34"/>
    <w:locked/>
    <w:rsid w:val="009F3B20"/>
    <w:rPr>
      <w:sz w:val="22"/>
      <w:szCs w:val="22"/>
      <w:lang w:eastAsia="en-US"/>
    </w:rPr>
  </w:style>
  <w:style w:type="character" w:styleId="Siln">
    <w:name w:val="Strong"/>
    <w:uiPriority w:val="22"/>
    <w:qFormat/>
    <w:rsid w:val="00AC0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55</vt:lpstr>
    </vt:vector>
  </TitlesOfParts>
  <Company>Město Krnov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</dc:title>
  <dc:subject/>
  <dc:creator>Sarka Palicova</dc:creator>
  <cp:keywords/>
  <dc:description/>
  <cp:lastModifiedBy>M</cp:lastModifiedBy>
  <cp:revision>2</cp:revision>
  <cp:lastPrinted>2012-11-08T12:34:00Z</cp:lastPrinted>
  <dcterms:created xsi:type="dcterms:W3CDTF">2021-11-09T09:03:00Z</dcterms:created>
  <dcterms:modified xsi:type="dcterms:W3CDTF">2021-11-09T09:03:00Z</dcterms:modified>
</cp:coreProperties>
</file>